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05" w:rsidRPr="00C61905" w:rsidRDefault="00C61905" w:rsidP="00C61905">
      <w:pPr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  <w:lang w:val="ru-RU"/>
        </w:rPr>
      </w:pPr>
      <w:r w:rsidRPr="00C61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МУНИЦИПАЛЬНОЕ КАЗЕННОЕ ОБЩЕОБРАЗОВАТЕЛЬНОЕ УЧРЕЖДЕНИЕ</w:t>
      </w:r>
    </w:p>
    <w:p w:rsidR="00C61905" w:rsidRPr="00C61905" w:rsidRDefault="00C61905" w:rsidP="00C61905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  <w:lang w:val="ru-RU"/>
        </w:rPr>
      </w:pPr>
      <w:r w:rsidRPr="00C61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КОМСОМОЛЬСКАЯ СРЕДНЯЯ  ШКОЛА №1</w:t>
      </w:r>
    </w:p>
    <w:p w:rsidR="00C61905" w:rsidRPr="00C61905" w:rsidRDefault="00C61905" w:rsidP="00C61905">
      <w:pPr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  <w:lang w:val="ru-RU"/>
        </w:rPr>
      </w:pPr>
      <w:r w:rsidRPr="00C61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155150 Ивановская область, г. Комсомольск, улица 50 лет ВЛКСМ, д. 4</w:t>
      </w:r>
    </w:p>
    <w:p w:rsidR="00C61905" w:rsidRPr="00C61905" w:rsidRDefault="00152FDB" w:rsidP="00C61905">
      <w:pPr>
        <w:spacing w:before="0" w:beforeAutospacing="0" w:after="0"/>
        <w:jc w:val="center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Телефон/ факс 8 (49352) </w:t>
      </w:r>
      <w:r w:rsidR="00C61905" w:rsidRPr="00C61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4 – 12 – 82</w:t>
      </w:r>
    </w:p>
    <w:p w:rsidR="00C61905" w:rsidRPr="00C61905" w:rsidRDefault="00C61905" w:rsidP="00C61905">
      <w:pPr>
        <w:spacing w:after="0"/>
        <w:rPr>
          <w:rFonts w:ascii="Arial" w:eastAsia="Times New Roman" w:hAnsi="Arial" w:cs="Arial"/>
          <w:sz w:val="20"/>
          <w:szCs w:val="20"/>
          <w:lang w:val="ru-RU"/>
        </w:rPr>
      </w:pPr>
    </w:p>
    <w:p w:rsidR="00C61905" w:rsidRPr="00C61905" w:rsidRDefault="00C61905" w:rsidP="00C619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61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ПРИКАЗ № </w:t>
      </w:r>
      <w:r w:rsidR="00D440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</w:t>
      </w:r>
      <w:r w:rsidR="00152FD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C619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</w:t>
      </w:r>
    </w:p>
    <w:p w:rsidR="00C61905" w:rsidRPr="00C61905" w:rsidRDefault="00C61905" w:rsidP="00C6190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6190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проведении самообследования</w:t>
      </w:r>
      <w:r w:rsidRPr="00C61905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6190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 итогам 2020</w:t>
      </w:r>
      <w:r w:rsidRPr="00C61905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6190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года</w:t>
      </w:r>
    </w:p>
    <w:p w:rsidR="0004515D" w:rsidRPr="00C61905" w:rsidRDefault="00C61905" w:rsidP="00C6190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190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г. Комсомольск                                                                                             от </w:t>
      </w:r>
      <w:r w:rsidR="00D440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25.02</w:t>
      </w:r>
      <w:r w:rsidRPr="00C6190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.2021г.</w:t>
      </w:r>
    </w:p>
    <w:p w:rsidR="0004515D" w:rsidRPr="00C61905" w:rsidRDefault="00D440A6" w:rsidP="00C6190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>соответствиисостатьей</w:t>
      </w:r>
      <w:proofErr w:type="spellEnd"/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 xml:space="preserve"> 29 </w:t>
      </w:r>
      <w:proofErr w:type="spellStart"/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>Федеральногозаконаот</w:t>
      </w:r>
      <w:proofErr w:type="spellEnd"/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№ 273-Ф</w:t>
      </w:r>
      <w:proofErr w:type="gramStart"/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>З«</w:t>
      </w:r>
      <w:proofErr w:type="spellStart"/>
      <w:proofErr w:type="gramEnd"/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>ОбобразованиивРоссийскойФедерации</w:t>
      </w:r>
      <w:proofErr w:type="spellEnd"/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proofErr w:type="spellStart"/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>приказомМинобрнаукиот</w:t>
      </w:r>
      <w:proofErr w:type="spellEnd"/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 xml:space="preserve"> 14.06.2013 № 462 «Обутверждениипорядкапроведениясамообследованияобразовательнойорганизацией», </w:t>
      </w:r>
      <w:proofErr w:type="spellStart"/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>приказомМинобрнаукиот</w:t>
      </w:r>
      <w:proofErr w:type="spellEnd"/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 xml:space="preserve"> 10.12.2013 № 1324 «</w:t>
      </w:r>
      <w:proofErr w:type="spellStart"/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>Обутверждениипоказателейдеятельностиобразовательнойорганизации</w:t>
      </w:r>
      <w:proofErr w:type="spellEnd"/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>подлежащейсамообследованию</w:t>
      </w:r>
      <w:proofErr w:type="spellEnd"/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013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>вцеляхподготовкиотчетаорезультатахсамообследованияиобеспечениядоступностииоткрытостиинформацииодеятельности</w:t>
      </w:r>
      <w:r w:rsidR="00C61905">
        <w:rPr>
          <w:rFonts w:hAnsi="Times New Roman" w:cs="Times New Roman"/>
          <w:color w:val="000000"/>
          <w:sz w:val="24"/>
          <w:szCs w:val="24"/>
          <w:lang w:val="ru-RU"/>
        </w:rPr>
        <w:t>МКОУ Комсомольской СШ №1</w:t>
      </w:r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>за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04515D" w:rsidRPr="00C61905" w:rsidRDefault="00D440A6">
      <w:pPr>
        <w:rPr>
          <w:rFonts w:hAnsi="Times New Roman" w:cs="Times New Roman"/>
          <w:b/>
          <w:color w:val="000000"/>
          <w:sz w:val="24"/>
          <w:szCs w:val="24"/>
        </w:rPr>
      </w:pPr>
      <w:r w:rsidRPr="00C61905">
        <w:rPr>
          <w:rFonts w:hAnsi="Times New Roman" w:cs="Times New Roman"/>
          <w:b/>
          <w:color w:val="000000"/>
          <w:sz w:val="24"/>
          <w:szCs w:val="24"/>
        </w:rPr>
        <w:t>ПРИКАЗЫВАЮ:</w:t>
      </w:r>
    </w:p>
    <w:p w:rsidR="00D440A6" w:rsidRDefault="00D440A6" w:rsidP="00D440A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>Дляпроведениясамообследованияиподготовкиотчетапоегоитогамутвердитькомиссиювсоставе 5 человек (приложение 1).</w:t>
      </w:r>
    </w:p>
    <w:p w:rsidR="00D440A6" w:rsidRDefault="00D440A6" w:rsidP="00D440A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Утвердитьграфикпроведениясамообследования</w:t>
      </w:r>
      <w:proofErr w:type="spellEnd"/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2).</w:t>
      </w:r>
    </w:p>
    <w:p w:rsidR="00D440A6" w:rsidRDefault="00D440A6" w:rsidP="00D440A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440A6">
        <w:rPr>
          <w:rFonts w:hAnsi="Times New Roman" w:cs="Times New Roman"/>
          <w:color w:val="000000"/>
          <w:sz w:val="24"/>
          <w:szCs w:val="24"/>
        </w:rPr>
        <w:t>Провестисамообследованиесогласнографику</w:t>
      </w:r>
      <w:proofErr w:type="spellEnd"/>
      <w:r w:rsidRPr="00D440A6">
        <w:rPr>
          <w:rFonts w:hAnsi="Times New Roman" w:cs="Times New Roman"/>
          <w:color w:val="000000"/>
          <w:sz w:val="24"/>
          <w:szCs w:val="24"/>
        </w:rPr>
        <w:t>. </w:t>
      </w:r>
    </w:p>
    <w:p w:rsidR="00D440A6" w:rsidRDefault="00D440A6" w:rsidP="00D440A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Разместитьотчеторезультатах</w:t>
      </w:r>
      <w:proofErr w:type="spellEnd"/>
      <w:r w:rsidRPr="00D440A6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самообследованиянаофициальномсайтешколывсетиИнтернетвсрок</w:t>
      </w:r>
      <w:proofErr w:type="spellEnd"/>
      <w:r w:rsidRPr="00D440A6">
        <w:rPr>
          <w:rFonts w:hAnsi="Times New Roman" w:cs="Times New Roman"/>
          <w:color w:val="000000"/>
          <w:sz w:val="24"/>
          <w:szCs w:val="24"/>
        </w:rPr>
        <w:t> </w:t>
      </w: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до 20.04.2021. Ответственный: системный</w:t>
      </w:r>
      <w:r w:rsidR="003711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администратор</w:t>
      </w:r>
    </w:p>
    <w:p w:rsidR="0004515D" w:rsidRPr="00D440A6" w:rsidRDefault="00D440A6" w:rsidP="00D440A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3711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="003711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="003711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3711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3711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3711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собой.</w:t>
      </w:r>
    </w:p>
    <w:p w:rsidR="00C61905" w:rsidRPr="00C61905" w:rsidRDefault="00C61905" w:rsidP="00C61905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1905" w:rsidRPr="00B15653" w:rsidRDefault="00C61905" w:rsidP="00C61905">
      <w:pPr>
        <w:pStyle w:val="a3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Директор школы </w:t>
      </w:r>
      <w:r w:rsidRPr="00B156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Е.Н. Нургатина</w:t>
      </w:r>
    </w:p>
    <w:p w:rsidR="0004515D" w:rsidRPr="00C61905" w:rsidRDefault="000451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15D" w:rsidRPr="00B013EF" w:rsidRDefault="00D440A6" w:rsidP="00D440A6">
      <w:pPr>
        <w:spacing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B013EF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="003711F1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B013EF">
        <w:rPr>
          <w:rFonts w:hAnsi="Times New Roman" w:cs="Times New Roman"/>
          <w:color w:val="000000"/>
          <w:sz w:val="20"/>
          <w:szCs w:val="20"/>
          <w:lang w:val="ru-RU"/>
        </w:rPr>
        <w:t>приказом</w:t>
      </w:r>
      <w:r w:rsidR="003711F1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B013EF">
        <w:rPr>
          <w:rFonts w:hAnsi="Times New Roman" w:cs="Times New Roman"/>
          <w:color w:val="000000"/>
          <w:sz w:val="20"/>
          <w:szCs w:val="20"/>
          <w:lang w:val="ru-RU"/>
        </w:rPr>
        <w:t>ознакомлены</w:t>
      </w:r>
      <w:proofErr w:type="gramEnd"/>
      <w:r w:rsidRPr="00B013EF">
        <w:rPr>
          <w:rFonts w:hAnsi="Times New Roman" w:cs="Times New Roman"/>
          <w:color w:val="000000"/>
          <w:sz w:val="20"/>
          <w:szCs w:val="20"/>
          <w:lang w:val="ru-RU"/>
        </w:rPr>
        <w:t>:</w:t>
      </w:r>
    </w:p>
    <w:tbl>
      <w:tblPr>
        <w:tblW w:w="913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41"/>
        <w:gridCol w:w="266"/>
        <w:gridCol w:w="1191"/>
        <w:gridCol w:w="662"/>
        <w:gridCol w:w="2678"/>
      </w:tblGrid>
      <w:tr w:rsidR="00D440A6" w:rsidTr="00D440A6">
        <w:trPr>
          <w:trHeight w:val="238"/>
        </w:trPr>
        <w:tc>
          <w:tcPr>
            <w:tcW w:w="43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Pr="00D440A6" w:rsidRDefault="00D440A6" w:rsidP="00D440A6">
            <w:pPr>
              <w:spacing w:before="0" w:beforeAutospacing="0"/>
              <w:rPr>
                <w:sz w:val="20"/>
                <w:szCs w:val="20"/>
              </w:rPr>
            </w:pPr>
            <w:proofErr w:type="spellStart"/>
            <w:r w:rsidRPr="00D440A6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ЗаместительдиректорапоУВР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Pr="00D440A6" w:rsidRDefault="0004515D" w:rsidP="00D440A6">
            <w:pPr>
              <w:spacing w:before="0" w:before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Pr="00D440A6" w:rsidRDefault="0004515D" w:rsidP="00D440A6">
            <w:pPr>
              <w:spacing w:before="0" w:before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Pr="00D440A6" w:rsidRDefault="0004515D" w:rsidP="00D440A6">
            <w:pPr>
              <w:spacing w:before="0" w:before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Pr="00D440A6" w:rsidRDefault="00D440A6" w:rsidP="00D440A6">
            <w:pPr>
              <w:spacing w:before="0" w:beforeAutospacing="0"/>
              <w:rPr>
                <w:sz w:val="20"/>
                <w:szCs w:val="20"/>
                <w:lang w:val="ru-RU"/>
              </w:rPr>
            </w:pPr>
            <w:r w:rsidRPr="00D440A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О.А. Бузулуцкая</w:t>
            </w:r>
          </w:p>
        </w:tc>
      </w:tr>
      <w:tr w:rsidR="00D440A6" w:rsidTr="00D440A6">
        <w:trPr>
          <w:trHeight w:val="231"/>
        </w:trPr>
        <w:tc>
          <w:tcPr>
            <w:tcW w:w="43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440A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Pr="00D440A6" w:rsidRDefault="0004515D" w:rsidP="00D440A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Pr="00D440A6" w:rsidRDefault="0004515D" w:rsidP="00D440A6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Pr="00D440A6" w:rsidRDefault="0004515D" w:rsidP="00D440A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440A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Л.В. Денисова</w:t>
            </w:r>
          </w:p>
        </w:tc>
      </w:tr>
      <w:tr w:rsidR="00D440A6" w:rsidRPr="00D440A6" w:rsidTr="00D440A6">
        <w:trPr>
          <w:trHeight w:val="231"/>
        </w:trPr>
        <w:tc>
          <w:tcPr>
            <w:tcW w:w="43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440A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Заместитель директора по АХЧ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6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440A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Кряжева Н.Г.</w:t>
            </w:r>
          </w:p>
        </w:tc>
      </w:tr>
      <w:tr w:rsidR="00D440A6" w:rsidRPr="00D440A6" w:rsidTr="00D440A6">
        <w:trPr>
          <w:trHeight w:val="231"/>
        </w:trPr>
        <w:tc>
          <w:tcPr>
            <w:tcW w:w="43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440A6">
              <w:rPr>
                <w:rFonts w:hAnsi="Times New Roman" w:cs="Times New Roman"/>
                <w:color w:val="000000"/>
                <w:sz w:val="20"/>
                <w:szCs w:val="20"/>
              </w:rPr>
              <w:t>Секретарь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6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440A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Лукашина Н.Г.</w:t>
            </w:r>
          </w:p>
        </w:tc>
      </w:tr>
      <w:tr w:rsidR="00D440A6" w:rsidRPr="00D440A6" w:rsidTr="00D440A6">
        <w:trPr>
          <w:trHeight w:val="231"/>
        </w:trPr>
        <w:tc>
          <w:tcPr>
            <w:tcW w:w="43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40A6">
              <w:rPr>
                <w:rFonts w:hAnsi="Times New Roman" w:cs="Times New Roman"/>
                <w:color w:val="000000"/>
                <w:lang w:val="ru-RU"/>
              </w:rPr>
              <w:t xml:space="preserve">Учитель информатики и ИКТ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6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40A6">
              <w:rPr>
                <w:rFonts w:hAnsi="Times New Roman" w:cs="Times New Roman"/>
                <w:color w:val="000000"/>
                <w:lang w:val="ru-RU"/>
              </w:rPr>
              <w:t>Пайкова Е.А.</w:t>
            </w:r>
          </w:p>
        </w:tc>
      </w:tr>
      <w:tr w:rsidR="00D440A6" w:rsidRPr="00D440A6" w:rsidTr="00D440A6">
        <w:trPr>
          <w:trHeight w:val="231"/>
        </w:trPr>
        <w:tc>
          <w:tcPr>
            <w:tcW w:w="43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</w:pPr>
          </w:p>
        </w:tc>
        <w:tc>
          <w:tcPr>
            <w:tcW w:w="6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0A6" w:rsidRPr="00D440A6" w:rsidRDefault="00D440A6" w:rsidP="00D440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</w:pPr>
          </w:p>
        </w:tc>
      </w:tr>
    </w:tbl>
    <w:p w:rsidR="00D440A6" w:rsidRDefault="00D440A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15D" w:rsidRPr="00152FDB" w:rsidRDefault="00D440A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D440A6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кприказуот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52FD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20-о</w:t>
      </w:r>
    </w:p>
    <w:p w:rsidR="0004515D" w:rsidRPr="00C61905" w:rsidRDefault="00D440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619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Составкомиссиипосамообследованиюза</w:t>
      </w:r>
      <w:proofErr w:type="spellEnd"/>
      <w:r w:rsidRPr="00C619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="00152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C619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92"/>
        <w:gridCol w:w="5935"/>
      </w:tblGrid>
      <w:tr w:rsidR="0004515D" w:rsidRPr="00B013EF"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Default="00D4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Pr="00C61905" w:rsidRDefault="00D440A6" w:rsidP="00152F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9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3711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9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3711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19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поУВР</w:t>
            </w:r>
            <w:proofErr w:type="spellEnd"/>
            <w:r w:rsidR="003711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2F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Бузулуцкая О.А.</w:t>
            </w:r>
          </w:p>
        </w:tc>
      </w:tr>
      <w:tr w:rsidR="0004515D" w:rsidRPr="00B013EF"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Default="00D4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Pr="00C61905" w:rsidRDefault="00152FDB" w:rsidP="00152F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9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Денисова Л.В.</w:t>
            </w:r>
          </w:p>
        </w:tc>
      </w:tr>
      <w:tr w:rsidR="0004515D" w:rsidRPr="00B013EF">
        <w:trPr>
          <w:trHeight w:val="300"/>
        </w:trPr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Pr="00C61905" w:rsidRDefault="000451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Pr="00C61905" w:rsidRDefault="00152F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9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АХЧ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Кряжева Н.Г.</w:t>
            </w:r>
          </w:p>
        </w:tc>
      </w:tr>
      <w:tr w:rsidR="0004515D">
        <w:trPr>
          <w:trHeight w:val="300"/>
        </w:trPr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Pr="00C61905" w:rsidRDefault="000451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Pr="00152FDB" w:rsidRDefault="00D440A6" w:rsidP="00152F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  <w:r w:rsidR="003711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2F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Лукашина Н.Г.</w:t>
            </w:r>
          </w:p>
        </w:tc>
      </w:tr>
      <w:tr w:rsidR="0004515D" w:rsidRPr="00B013EF"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Default="000451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15D" w:rsidRPr="00C61905" w:rsidRDefault="00D440A6" w:rsidP="00152F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9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3711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информатики </w:t>
            </w:r>
            <w:r w:rsidRPr="00C619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="003711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2F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Пайкова Е.А.</w:t>
            </w:r>
          </w:p>
        </w:tc>
      </w:tr>
    </w:tbl>
    <w:p w:rsidR="0004515D" w:rsidRPr="00C61905" w:rsidRDefault="000451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515D" w:rsidRPr="00C61905" w:rsidRDefault="00D440A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905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C61905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20-о</w:t>
      </w:r>
    </w:p>
    <w:p w:rsidR="00D440A6" w:rsidRPr="00D440A6" w:rsidRDefault="00D440A6" w:rsidP="00D440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C619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План-графикпроведениясамообследования</w:t>
      </w:r>
      <w:proofErr w:type="spellEnd"/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8"/>
        <w:gridCol w:w="4851"/>
        <w:gridCol w:w="1493"/>
        <w:gridCol w:w="3035"/>
      </w:tblGrid>
      <w:tr w:rsidR="00D440A6" w:rsidTr="00D4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440A6" w:rsidTr="00D440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подготовкаработ</w:t>
            </w:r>
            <w:proofErr w:type="spellEnd"/>
          </w:p>
        </w:tc>
      </w:tr>
      <w:tr w:rsidR="00D440A6" w:rsidTr="00D4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 по вопросам процедуры самообследования:</w:t>
            </w:r>
          </w:p>
          <w:p w:rsidR="00D440A6" w:rsidRDefault="00D440A6" w:rsidP="00D440A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определениесоставакомиссии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40A6" w:rsidRPr="007D0284" w:rsidRDefault="00D440A6" w:rsidP="00D440A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обязанностей между председателем и членами комиссии;</w:t>
            </w:r>
          </w:p>
          <w:p w:rsidR="00D440A6" w:rsidRPr="007D0284" w:rsidRDefault="00D440A6" w:rsidP="00D440A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 сроки исполнения процедур;</w:t>
            </w:r>
          </w:p>
          <w:p w:rsidR="00D440A6" w:rsidRDefault="00D440A6" w:rsidP="00D440A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определениесодержанияотчета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40A6" w:rsidRDefault="00D440A6" w:rsidP="00D440A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обсуждениеособенностейза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40A6" w:rsidRPr="007D0284" w:rsidRDefault="00D440A6" w:rsidP="00D440A6">
            <w:pPr>
              <w:numPr>
                <w:ilvl w:val="0"/>
                <w:numId w:val="2"/>
              </w:numPr>
              <w:spacing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и оформление отчета по итогам проведения процедуры самообследования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D4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5.02.2021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Директоршколы</w:t>
            </w:r>
            <w:proofErr w:type="spellEnd"/>
          </w:p>
        </w:tc>
      </w:tr>
      <w:tr w:rsidR="00D440A6" w:rsidTr="00D4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проведении самообследования образовательной организации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D4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.02.2021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Директоршколы</w:t>
            </w:r>
            <w:proofErr w:type="spellEnd"/>
          </w:p>
        </w:tc>
      </w:tr>
      <w:tr w:rsidR="00D440A6" w:rsidTr="00D440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проведениесамообследования</w:t>
            </w:r>
            <w:proofErr w:type="spellEnd"/>
          </w:p>
        </w:tc>
      </w:tr>
      <w:tr w:rsidR="00D440A6" w:rsidTr="00D4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rPr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разделы аналитической части отчета, в которых наибольшее количество особенностей за 2020 год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членыкомиссии</w:t>
            </w:r>
            <w:proofErr w:type="spellEnd"/>
          </w:p>
        </w:tc>
      </w:tr>
      <w:tr w:rsidR="00D440A6" w:rsidTr="00D4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с учетом особенностей 2020 года для аналитической части отчета по направлениям оценки:</w:t>
            </w:r>
          </w:p>
          <w:p w:rsidR="00D440A6" w:rsidRPr="007D0284" w:rsidRDefault="00D440A6" w:rsidP="00D440A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образовательная деятельность, в том числе организация учебного процесса;</w:t>
            </w:r>
          </w:p>
          <w:p w:rsidR="00D440A6" w:rsidRDefault="00D440A6" w:rsidP="00D440A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системауправленияорганизацией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40A6" w:rsidRPr="007D0284" w:rsidRDefault="00D440A6" w:rsidP="00D440A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 качество подготовки выпускников;</w:t>
            </w:r>
          </w:p>
          <w:p w:rsidR="00D440A6" w:rsidRDefault="00D440A6" w:rsidP="00D440A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востребованностьвыпускников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40A6" w:rsidRPr="007D0284" w:rsidRDefault="00D440A6" w:rsidP="00D440A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кадрового, учебно-методического, библиотечно-информационного обеспечения, материально-технической базы;</w:t>
            </w:r>
          </w:p>
          <w:p w:rsidR="00D440A6" w:rsidRPr="007D0284" w:rsidRDefault="00D440A6" w:rsidP="00D440A6">
            <w:pPr>
              <w:numPr>
                <w:ilvl w:val="0"/>
                <w:numId w:val="3"/>
              </w:numPr>
              <w:spacing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внутренней системы оценки качества образования.</w:t>
            </w:r>
          </w:p>
          <w:p w:rsidR="00D440A6" w:rsidRPr="007D0284" w:rsidRDefault="00D440A6" w:rsidP="002D5A9A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Основание</w:t>
            </w:r>
            <w:proofErr w:type="gramStart"/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ункт</w:t>
            </w:r>
            <w:proofErr w:type="spellEnd"/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Порядка, утвержденного приказом Минобрнауки России от 14.06.2013 № 462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28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.02.2021–15.03.2021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членыкомиссии</w:t>
            </w:r>
            <w:proofErr w:type="spellEnd"/>
          </w:p>
        </w:tc>
      </w:tr>
      <w:tr w:rsidR="00D440A6" w:rsidTr="00D4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rPr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Определить, какие показатели статистической части отчета невозможно рассмотреть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членыкомиссии</w:t>
            </w:r>
            <w:proofErr w:type="spellEnd"/>
          </w:p>
        </w:tc>
      </w:tr>
      <w:tr w:rsidR="00D440A6" w:rsidTr="00D4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 обработка информации для проведения анализа показателей деятельности образовательной организации с учетом особенностей 2020 года, подлежащей самообследованию, указанных в приложении 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01.03.2021–15.03.2021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членыкомиссии</w:t>
            </w:r>
            <w:proofErr w:type="spellEnd"/>
          </w:p>
        </w:tc>
      </w:tr>
      <w:tr w:rsidR="00D440A6" w:rsidRPr="00B013EF" w:rsidTr="00D440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Обобщение полученных результатов и формирование на их основе отчета</w:t>
            </w:r>
          </w:p>
        </w:tc>
      </w:tr>
      <w:tr w:rsidR="00D440A6" w:rsidTr="00D4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полученных результатов по аналитической части отчета о самообследовании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16.03.2021–01.04.2021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членыкомиссии</w:t>
            </w:r>
            <w:proofErr w:type="spellEnd"/>
          </w:p>
        </w:tc>
      </w:tr>
      <w:tr w:rsidR="00D440A6" w:rsidTr="00D4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полученных результатов по статистической части отчета о самообследовании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16.03.2021–01.04.2021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членыкомиссии</w:t>
            </w:r>
            <w:proofErr w:type="spellEnd"/>
          </w:p>
        </w:tc>
      </w:tr>
      <w:tr w:rsidR="00D440A6" w:rsidTr="00D4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Промежуточное обсуждение отдельных разделов отчета о самообследовании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председателькомиссии</w:t>
            </w:r>
            <w:proofErr w:type="spellEnd"/>
          </w:p>
        </w:tc>
      </w:tr>
      <w:tr w:rsidR="00D440A6" w:rsidTr="00D4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обсуждение выводов по актуальным направлениям отчета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председателькомиссии</w:t>
            </w:r>
            <w:proofErr w:type="spellEnd"/>
          </w:p>
        </w:tc>
      </w:tr>
      <w:tr w:rsidR="00D440A6" w:rsidTr="00D4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Подготовкаотчета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самообследовании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03.04.2021–10.04.2021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председателькомиссии</w:t>
            </w:r>
            <w:proofErr w:type="spellEnd"/>
          </w:p>
        </w:tc>
      </w:tr>
      <w:tr w:rsidR="00D440A6" w:rsidTr="00D4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отчета о самообследовании на заседании педагогического совета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13.04.2021–14.04.2021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Директоршколы</w:t>
            </w:r>
            <w:proofErr w:type="spellEnd"/>
          </w:p>
        </w:tc>
      </w:tr>
      <w:tr w:rsidR="00D440A6" w:rsidRPr="00B013EF" w:rsidTr="00D4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отчета о самообследовании на заседании управляющего совета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школы, председатель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управляющего совета</w:t>
            </w:r>
          </w:p>
        </w:tc>
      </w:tr>
      <w:tr w:rsidR="00D440A6" w:rsidTr="00D440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Рассмотрениеотчетаучредителем</w:t>
            </w:r>
            <w:proofErr w:type="spellEnd"/>
          </w:p>
        </w:tc>
      </w:tr>
      <w:tr w:rsidR="00D440A6" w:rsidTr="00D4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отчета о самообследовании директором школы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15.04.2021–16.04.2021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Директоршколы</w:t>
            </w:r>
            <w:proofErr w:type="spellEnd"/>
          </w:p>
        </w:tc>
      </w:tr>
      <w:tr w:rsidR="00D440A6" w:rsidTr="00D4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отчета о самообследовании учредителю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  <w:proofErr w:type="spellEnd"/>
          </w:p>
        </w:tc>
      </w:tr>
      <w:tr w:rsidR="00D440A6" w:rsidTr="00D440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Pr="007D0284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отчета о самообследовании на сайте школы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A6" w:rsidRDefault="00D440A6" w:rsidP="002D5A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Ответственныйзасайтшколы</w:t>
            </w:r>
            <w:proofErr w:type="spellEnd"/>
          </w:p>
        </w:tc>
      </w:tr>
    </w:tbl>
    <w:p w:rsidR="0004515D" w:rsidRPr="00C61905" w:rsidRDefault="0004515D" w:rsidP="00D440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4515D" w:rsidRPr="00C61905" w:rsidSect="00C61905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6066"/>
    <w:multiLevelType w:val="multilevel"/>
    <w:tmpl w:val="9DA4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42E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F0E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5A05CE"/>
    <w:rsid w:val="0004515D"/>
    <w:rsid w:val="00152FDB"/>
    <w:rsid w:val="002D33B1"/>
    <w:rsid w:val="002D3591"/>
    <w:rsid w:val="003514A0"/>
    <w:rsid w:val="003711F1"/>
    <w:rsid w:val="004F7E17"/>
    <w:rsid w:val="005A05CE"/>
    <w:rsid w:val="00653AF6"/>
    <w:rsid w:val="0072595F"/>
    <w:rsid w:val="008E3015"/>
    <w:rsid w:val="00B013EF"/>
    <w:rsid w:val="00B73A5A"/>
    <w:rsid w:val="00C61905"/>
    <w:rsid w:val="00D440A6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61905"/>
    <w:pPr>
      <w:spacing w:before="0" w:beforeAutospacing="0" w:after="0" w:afterAutospacing="0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61905"/>
    <w:pPr>
      <w:spacing w:before="0" w:beforeAutospacing="0" w:after="0" w:afterAutospacing="0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4</cp:lastModifiedBy>
  <cp:revision>5</cp:revision>
  <dcterms:created xsi:type="dcterms:W3CDTF">2011-11-02T04:15:00Z</dcterms:created>
  <dcterms:modified xsi:type="dcterms:W3CDTF">2021-05-04T11:23:00Z</dcterms:modified>
</cp:coreProperties>
</file>